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A4" w:rsidRPr="008D1C3B" w:rsidRDefault="003563A4" w:rsidP="003563A4">
      <w:pPr>
        <w:pStyle w:val="a4"/>
        <w:shd w:val="clear" w:color="auto" w:fill="auto"/>
        <w:spacing w:line="220" w:lineRule="exact"/>
        <w:jc w:val="center"/>
      </w:pPr>
      <w:r w:rsidRPr="008D1C3B">
        <w:t xml:space="preserve">Таблица 12 - Шаблон заполнения таблицы «Образовательная программа» (наличие практики) </w:t>
      </w:r>
    </w:p>
    <w:tbl>
      <w:tblPr>
        <w:tblW w:w="129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1848"/>
        <w:gridCol w:w="1858"/>
        <w:gridCol w:w="1862"/>
        <w:gridCol w:w="1334"/>
        <w:gridCol w:w="1858"/>
        <w:gridCol w:w="2342"/>
      </w:tblGrid>
      <w:tr w:rsidR="003563A4" w:rsidRPr="008D1C3B" w:rsidTr="00C278B4">
        <w:trPr>
          <w:trHeight w:val="293"/>
          <w:jc w:val="center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3A4" w:rsidRPr="008D1C3B" w:rsidRDefault="003563A4" w:rsidP="00C278B4">
            <w:pPr>
              <w:pStyle w:val="100"/>
              <w:shd w:val="clear" w:color="auto" w:fill="auto"/>
              <w:spacing w:before="0" w:line="240" w:lineRule="auto"/>
              <w:ind w:left="14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Код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3A4" w:rsidRPr="008D1C3B" w:rsidRDefault="003563A4" w:rsidP="00C278B4">
            <w:pPr>
              <w:pStyle w:val="100"/>
              <w:shd w:val="clear" w:color="auto" w:fill="auto"/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Наименование специальности, направления подготовки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3A4" w:rsidRPr="008D1C3B" w:rsidRDefault="003563A4" w:rsidP="00C278B4">
            <w:pPr>
              <w:pStyle w:val="100"/>
              <w:shd w:val="clear" w:color="auto" w:fill="auto"/>
              <w:spacing w:before="0" w:line="240" w:lineRule="auto"/>
              <w:ind w:left="14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Год начала подготовки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3A4" w:rsidRPr="008D1C3B" w:rsidRDefault="003563A4" w:rsidP="00C278B4">
            <w:pPr>
              <w:pStyle w:val="100"/>
              <w:shd w:val="clear" w:color="auto" w:fill="auto"/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Реализуемые формы обучения:</w:t>
            </w:r>
          </w:p>
          <w:p w:rsidR="003563A4" w:rsidRPr="008D1C3B" w:rsidRDefault="003563A4" w:rsidP="00C278B4">
            <w:pPr>
              <w:pStyle w:val="100"/>
              <w:numPr>
                <w:ilvl w:val="0"/>
                <w:numId w:val="1"/>
              </w:numPr>
              <w:shd w:val="clear" w:color="auto" w:fill="auto"/>
              <w:tabs>
                <w:tab w:val="left" w:pos="312"/>
              </w:tabs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очная;</w:t>
            </w:r>
          </w:p>
          <w:p w:rsidR="003563A4" w:rsidRPr="008D1C3B" w:rsidRDefault="003563A4" w:rsidP="00C278B4">
            <w:pPr>
              <w:pStyle w:val="100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очно-заочная;</w:t>
            </w:r>
          </w:p>
          <w:p w:rsidR="003563A4" w:rsidRPr="008D1C3B" w:rsidRDefault="003563A4" w:rsidP="00C278B4">
            <w:pPr>
              <w:pStyle w:val="100"/>
              <w:numPr>
                <w:ilvl w:val="0"/>
                <w:numId w:val="1"/>
              </w:numPr>
              <w:shd w:val="clear" w:color="auto" w:fill="auto"/>
              <w:tabs>
                <w:tab w:val="left" w:pos="387"/>
              </w:tabs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заочная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3A4" w:rsidRPr="008D1C3B" w:rsidRDefault="003563A4" w:rsidP="00C278B4">
            <w:pPr>
              <w:pStyle w:val="100"/>
              <w:shd w:val="clear" w:color="auto" w:fill="auto"/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Наличие практики (часы)</w:t>
            </w:r>
          </w:p>
        </w:tc>
      </w:tr>
      <w:tr w:rsidR="003563A4" w:rsidRPr="008D1C3B" w:rsidTr="00C278B4">
        <w:trPr>
          <w:trHeight w:val="1565"/>
          <w:jc w:val="center"/>
        </w:trPr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3A4" w:rsidRPr="008D1C3B" w:rsidRDefault="003563A4" w:rsidP="00C278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3A4" w:rsidRPr="008D1C3B" w:rsidRDefault="003563A4" w:rsidP="00C278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3A4" w:rsidRPr="008D1C3B" w:rsidRDefault="003563A4" w:rsidP="00C278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3A4" w:rsidRPr="008D1C3B" w:rsidRDefault="003563A4" w:rsidP="00C278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3A4" w:rsidRPr="008D1C3B" w:rsidRDefault="003563A4" w:rsidP="00C278B4">
            <w:pPr>
              <w:pStyle w:val="100"/>
              <w:shd w:val="clear" w:color="auto" w:fill="auto"/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учебная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3A4" w:rsidRPr="008D1C3B" w:rsidRDefault="003563A4" w:rsidP="00C278B4">
            <w:pPr>
              <w:pStyle w:val="100"/>
              <w:shd w:val="clear" w:color="auto" w:fill="auto"/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производственная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3A4" w:rsidRPr="008D1C3B" w:rsidRDefault="003563A4" w:rsidP="00C278B4">
            <w:pPr>
              <w:pStyle w:val="100"/>
              <w:shd w:val="clear" w:color="auto" w:fill="auto"/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преддипломная практика для выполнения выпускной квалификационной работы</w:t>
            </w:r>
          </w:p>
        </w:tc>
      </w:tr>
      <w:tr w:rsidR="003563A4" w:rsidRPr="008D1C3B" w:rsidTr="00C278B4">
        <w:trPr>
          <w:trHeight w:val="307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3A4" w:rsidRPr="008D1C3B" w:rsidRDefault="003563A4" w:rsidP="00C278B4">
            <w:pPr>
              <w:pStyle w:val="100"/>
              <w:shd w:val="clear" w:color="auto" w:fill="auto"/>
              <w:spacing w:before="0" w:line="240" w:lineRule="auto"/>
              <w:ind w:left="96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3A4" w:rsidRPr="008D1C3B" w:rsidRDefault="003563A4" w:rsidP="00C278B4">
            <w:pPr>
              <w:pStyle w:val="100"/>
              <w:shd w:val="clear" w:color="auto" w:fill="auto"/>
              <w:spacing w:before="0" w:line="240" w:lineRule="auto"/>
              <w:ind w:left="90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3A4" w:rsidRPr="008D1C3B" w:rsidRDefault="003563A4" w:rsidP="00C278B4">
            <w:pPr>
              <w:pStyle w:val="100"/>
              <w:shd w:val="clear" w:color="auto" w:fill="auto"/>
              <w:spacing w:before="0" w:line="240" w:lineRule="auto"/>
              <w:ind w:left="90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3A4" w:rsidRPr="008D1C3B" w:rsidRDefault="003563A4" w:rsidP="00C278B4">
            <w:pPr>
              <w:pStyle w:val="100"/>
              <w:shd w:val="clear" w:color="auto" w:fill="auto"/>
              <w:spacing w:before="0" w:line="240" w:lineRule="auto"/>
              <w:ind w:left="90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3A4" w:rsidRPr="008D1C3B" w:rsidRDefault="003563A4" w:rsidP="00C278B4">
            <w:pPr>
              <w:pStyle w:val="100"/>
              <w:shd w:val="clear" w:color="auto" w:fill="auto"/>
              <w:spacing w:before="0" w:line="240" w:lineRule="auto"/>
              <w:ind w:left="64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3A4" w:rsidRPr="008D1C3B" w:rsidRDefault="003563A4" w:rsidP="00C278B4">
            <w:pPr>
              <w:pStyle w:val="100"/>
              <w:shd w:val="clear" w:color="auto" w:fill="auto"/>
              <w:spacing w:before="0" w:line="240" w:lineRule="auto"/>
              <w:ind w:left="90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3A4" w:rsidRPr="008D1C3B" w:rsidRDefault="003563A4" w:rsidP="00C278B4">
            <w:pPr>
              <w:pStyle w:val="100"/>
              <w:shd w:val="clear" w:color="auto" w:fill="auto"/>
              <w:spacing w:before="0" w:line="240" w:lineRule="auto"/>
              <w:ind w:left="114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7</w:t>
            </w:r>
          </w:p>
        </w:tc>
      </w:tr>
      <w:tr w:rsidR="0024726E" w:rsidRPr="008D1C3B" w:rsidTr="00C278B4">
        <w:trPr>
          <w:trHeight w:val="61"/>
          <w:jc w:val="center"/>
        </w:trPr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E" w:rsidRPr="008D1C3B" w:rsidRDefault="0024726E" w:rsidP="002472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08.02.09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E" w:rsidRPr="008D1C3B" w:rsidRDefault="0024726E" w:rsidP="002472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E" w:rsidRPr="008D1C3B" w:rsidRDefault="0024726E" w:rsidP="0024726E">
            <w:pPr>
              <w:pStyle w:val="100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2021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E" w:rsidRPr="008D1C3B" w:rsidRDefault="0024726E" w:rsidP="0024726E">
            <w:pPr>
              <w:pStyle w:val="100"/>
              <w:shd w:val="clear" w:color="auto" w:fill="auto"/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очная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E" w:rsidRPr="008D1C3B" w:rsidRDefault="0024726E" w:rsidP="0024726E">
            <w:pPr>
              <w:pStyle w:val="10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 xml:space="preserve"> 252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E" w:rsidRPr="008D1C3B" w:rsidRDefault="0024726E" w:rsidP="0024726E">
            <w:pPr>
              <w:pStyle w:val="10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612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E" w:rsidRPr="008D1C3B" w:rsidRDefault="0024726E" w:rsidP="0024726E">
            <w:pPr>
              <w:pStyle w:val="100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144</w:t>
            </w:r>
          </w:p>
        </w:tc>
      </w:tr>
      <w:tr w:rsidR="0024726E" w:rsidRPr="008D1C3B" w:rsidTr="00C278B4">
        <w:trPr>
          <w:trHeight w:val="61"/>
          <w:jc w:val="center"/>
        </w:trPr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E" w:rsidRPr="008D1C3B" w:rsidRDefault="0024726E" w:rsidP="002472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08.02.09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E" w:rsidRPr="008D1C3B" w:rsidRDefault="0024726E" w:rsidP="002472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E" w:rsidRPr="008D1C3B" w:rsidRDefault="0024726E" w:rsidP="0024726E">
            <w:pPr>
              <w:pStyle w:val="100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2022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E" w:rsidRPr="008D1C3B" w:rsidRDefault="0024726E" w:rsidP="0024726E">
            <w:pPr>
              <w:pStyle w:val="100"/>
              <w:shd w:val="clear" w:color="auto" w:fill="auto"/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очная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E" w:rsidRPr="008D1C3B" w:rsidRDefault="0024726E" w:rsidP="0024726E">
            <w:pPr>
              <w:pStyle w:val="10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 xml:space="preserve"> 252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E" w:rsidRPr="008D1C3B" w:rsidRDefault="0024726E" w:rsidP="0024726E">
            <w:pPr>
              <w:pStyle w:val="10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612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E" w:rsidRPr="008D1C3B" w:rsidRDefault="0024726E" w:rsidP="0024726E">
            <w:pPr>
              <w:pStyle w:val="100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144</w:t>
            </w:r>
          </w:p>
        </w:tc>
      </w:tr>
      <w:tr w:rsidR="0024726E" w:rsidRPr="008D1C3B" w:rsidTr="00C278B4">
        <w:trPr>
          <w:trHeight w:val="61"/>
          <w:jc w:val="center"/>
        </w:trPr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E" w:rsidRPr="008D1C3B" w:rsidRDefault="0024726E" w:rsidP="002472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08.02.09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E" w:rsidRPr="008D1C3B" w:rsidRDefault="0024726E" w:rsidP="002472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E" w:rsidRPr="008D1C3B" w:rsidRDefault="0024726E" w:rsidP="0024726E">
            <w:pPr>
              <w:pStyle w:val="100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2023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E" w:rsidRPr="008D1C3B" w:rsidRDefault="0024726E" w:rsidP="0024726E">
            <w:pPr>
              <w:pStyle w:val="100"/>
              <w:shd w:val="clear" w:color="auto" w:fill="auto"/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очная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E" w:rsidRPr="008D1C3B" w:rsidRDefault="0024726E" w:rsidP="0024726E">
            <w:pPr>
              <w:pStyle w:val="10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 xml:space="preserve"> 396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E" w:rsidRPr="008D1C3B" w:rsidRDefault="0024726E" w:rsidP="0024726E">
            <w:pPr>
              <w:pStyle w:val="10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468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E" w:rsidRPr="008D1C3B" w:rsidRDefault="0024726E" w:rsidP="0024726E">
            <w:pPr>
              <w:pStyle w:val="100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144</w:t>
            </w:r>
          </w:p>
        </w:tc>
      </w:tr>
      <w:tr w:rsidR="008D1C3B" w:rsidRPr="008D1C3B" w:rsidTr="00C278B4">
        <w:trPr>
          <w:trHeight w:val="61"/>
          <w:jc w:val="center"/>
        </w:trPr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08.02.09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2024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очная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 xml:space="preserve"> 180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360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144</w:t>
            </w:r>
          </w:p>
        </w:tc>
      </w:tr>
      <w:tr w:rsidR="008D1C3B" w:rsidRPr="008D1C3B" w:rsidTr="00C278B4">
        <w:trPr>
          <w:trHeight w:val="61"/>
          <w:jc w:val="center"/>
        </w:trPr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15.02.12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324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576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144</w:t>
            </w:r>
          </w:p>
        </w:tc>
      </w:tr>
      <w:tr w:rsidR="008D1C3B" w:rsidRPr="008D1C3B" w:rsidTr="00C278B4">
        <w:trPr>
          <w:trHeight w:val="61"/>
          <w:jc w:val="center"/>
        </w:trPr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15.02.12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 xml:space="preserve">Монтаж, техническое </w:t>
            </w:r>
            <w:r w:rsidRPr="008D1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обслуживание и ремонт промышленного оборудования (по отраслям)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324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576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144</w:t>
            </w:r>
          </w:p>
        </w:tc>
      </w:tr>
      <w:tr w:rsidR="008D1C3B" w:rsidRPr="008D1C3B" w:rsidTr="00C278B4">
        <w:trPr>
          <w:trHeight w:val="61"/>
          <w:jc w:val="center"/>
        </w:trPr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15.02.12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324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576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144</w:t>
            </w:r>
          </w:p>
        </w:tc>
      </w:tr>
      <w:tr w:rsidR="008D1C3B" w:rsidRPr="008D1C3B" w:rsidTr="00C278B4">
        <w:trPr>
          <w:trHeight w:val="61"/>
          <w:jc w:val="center"/>
        </w:trPr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15.02.17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324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504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144</w:t>
            </w:r>
          </w:p>
        </w:tc>
      </w:tr>
      <w:tr w:rsidR="008D1C3B" w:rsidRPr="008D1C3B" w:rsidTr="00C278B4">
        <w:trPr>
          <w:trHeight w:val="61"/>
          <w:jc w:val="center"/>
        </w:trPr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35.02.04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Технология комплексной переработки древесины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2021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очная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144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864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144</w:t>
            </w:r>
          </w:p>
        </w:tc>
      </w:tr>
      <w:tr w:rsidR="008D1C3B" w:rsidRPr="008D1C3B" w:rsidTr="00C278B4">
        <w:trPr>
          <w:trHeight w:val="61"/>
          <w:jc w:val="center"/>
        </w:trPr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35.02.04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Технология комплексной переработки древесины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2022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очная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144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864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144</w:t>
            </w:r>
          </w:p>
        </w:tc>
      </w:tr>
      <w:tr w:rsidR="008D1C3B" w:rsidRPr="008D1C3B" w:rsidTr="00C278B4">
        <w:trPr>
          <w:trHeight w:val="61"/>
          <w:jc w:val="center"/>
        </w:trPr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35.02.04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Технология комплексной переработки древесины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2023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очная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144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864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144</w:t>
            </w:r>
          </w:p>
        </w:tc>
      </w:tr>
      <w:tr w:rsidR="008D1C3B" w:rsidRPr="008D1C3B" w:rsidTr="00B1132A">
        <w:trPr>
          <w:trHeight w:val="61"/>
          <w:jc w:val="center"/>
        </w:trPr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35.02.04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Технология комплексной переработки древесины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2024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очная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144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864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144</w:t>
            </w:r>
          </w:p>
        </w:tc>
      </w:tr>
      <w:tr w:rsidR="008D1C3B" w:rsidRPr="008D1C3B" w:rsidTr="00B1132A">
        <w:trPr>
          <w:trHeight w:val="210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08.02.08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 xml:space="preserve">Монтаж и эксплуатация </w:t>
            </w:r>
            <w:r w:rsidRPr="008D1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 и систем газоснабжения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2021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 xml:space="preserve">  очная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360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540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144</w:t>
            </w:r>
          </w:p>
        </w:tc>
      </w:tr>
      <w:tr w:rsidR="008D1C3B" w:rsidRPr="008D1C3B" w:rsidTr="00B1132A">
        <w:trPr>
          <w:trHeight w:val="210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08.02.08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Монтаж и эксплуатация оборудования и систем газоснабжения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 xml:space="preserve">  2022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 xml:space="preserve">  очная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360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540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144</w:t>
            </w:r>
          </w:p>
        </w:tc>
      </w:tr>
      <w:tr w:rsidR="008D1C3B" w:rsidRPr="008D1C3B" w:rsidTr="00B1132A">
        <w:trPr>
          <w:trHeight w:val="210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08.02.08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Монтаж и эксплуатация оборудования и систем газоснабжения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 xml:space="preserve">  2023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 xml:space="preserve">  очная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360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540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144</w:t>
            </w:r>
          </w:p>
        </w:tc>
      </w:tr>
      <w:tr w:rsidR="008D1C3B" w:rsidRPr="00775A46" w:rsidTr="00B1132A">
        <w:trPr>
          <w:trHeight w:val="210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08.02.08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>Монтаж и эксплуатация оборудования и систем газоснабжения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 xml:space="preserve">  2024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C3B">
              <w:rPr>
                <w:rFonts w:ascii="Times New Roman" w:hAnsi="Times New Roman" w:cs="Times New Roman"/>
                <w:sz w:val="20"/>
                <w:szCs w:val="20"/>
              </w:rPr>
              <w:t xml:space="preserve">  очная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360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8D1C3B" w:rsidRDefault="008D1C3B" w:rsidP="008D1C3B">
            <w:pPr>
              <w:pStyle w:val="100"/>
              <w:shd w:val="clear" w:color="auto" w:fill="auto"/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540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C3B" w:rsidRPr="00775A46" w:rsidRDefault="008D1C3B" w:rsidP="008D1C3B">
            <w:pPr>
              <w:pStyle w:val="100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8D1C3B">
              <w:rPr>
                <w:sz w:val="20"/>
                <w:szCs w:val="20"/>
              </w:rPr>
              <w:t>144</w:t>
            </w:r>
            <w:bookmarkStart w:id="0" w:name="_GoBack"/>
            <w:bookmarkEnd w:id="0"/>
          </w:p>
        </w:tc>
      </w:tr>
    </w:tbl>
    <w:p w:rsidR="003563A4" w:rsidRDefault="003563A4" w:rsidP="003563A4">
      <w:pPr>
        <w:tabs>
          <w:tab w:val="left" w:pos="3247"/>
        </w:tabs>
      </w:pPr>
    </w:p>
    <w:p w:rsidR="008A64A4" w:rsidRDefault="008A64A4"/>
    <w:sectPr w:rsidR="008A64A4" w:rsidSect="0073346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01E3A"/>
    <w:multiLevelType w:val="multilevel"/>
    <w:tmpl w:val="B97C46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4E"/>
    <w:rsid w:val="001673B4"/>
    <w:rsid w:val="002336F2"/>
    <w:rsid w:val="0024726E"/>
    <w:rsid w:val="003563A4"/>
    <w:rsid w:val="003E38B0"/>
    <w:rsid w:val="005772FF"/>
    <w:rsid w:val="00730AA0"/>
    <w:rsid w:val="007441AD"/>
    <w:rsid w:val="008A64A4"/>
    <w:rsid w:val="008D1C3B"/>
    <w:rsid w:val="00A64F4E"/>
    <w:rsid w:val="00B1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82889-8803-4DD5-9F38-5D3BFEF9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3563A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563A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3563A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rsid w:val="003563A4"/>
    <w:pPr>
      <w:shd w:val="clear" w:color="auto" w:fill="FFFFFF"/>
      <w:spacing w:before="540" w:after="0" w:line="221" w:lineRule="exac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ПГТУ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Михайловна</dc:creator>
  <cp:keywords/>
  <dc:description/>
  <cp:lastModifiedBy>Борисова Ольга Михайловна</cp:lastModifiedBy>
  <cp:revision>7</cp:revision>
  <dcterms:created xsi:type="dcterms:W3CDTF">2019-09-16T13:35:00Z</dcterms:created>
  <dcterms:modified xsi:type="dcterms:W3CDTF">2024-10-17T11:18:00Z</dcterms:modified>
</cp:coreProperties>
</file>